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2BA5" w14:textId="77777777" w:rsidR="00EB48CD" w:rsidRDefault="00EB48CD" w:rsidP="003802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5753"/>
      </w:tblGrid>
      <w:tr w:rsidR="00036DCF" w:rsidRPr="0023600D" w14:paraId="236B36EC" w14:textId="77777777" w:rsidTr="0093464E">
        <w:trPr>
          <w:trHeight w:val="708"/>
        </w:trPr>
        <w:tc>
          <w:tcPr>
            <w:tcW w:w="9288" w:type="dxa"/>
            <w:gridSpan w:val="2"/>
            <w:shd w:val="clear" w:color="auto" w:fill="CC99FF"/>
            <w:vAlign w:val="center"/>
          </w:tcPr>
          <w:p w14:paraId="7287128F" w14:textId="77777777" w:rsidR="00036DCF" w:rsidRPr="0023600D" w:rsidRDefault="00036DCF" w:rsidP="009346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OBRAZAC</w:t>
            </w:r>
          </w:p>
          <w:p w14:paraId="42DFEBF0" w14:textId="77777777" w:rsidR="00036DCF" w:rsidRPr="0023600D" w:rsidRDefault="00036DCF" w:rsidP="009346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SUDJELOVANJA U SAVJETOVANJU O NACRTU AKTA OPĆINE OMIŠALJ</w:t>
            </w:r>
          </w:p>
        </w:tc>
      </w:tr>
      <w:tr w:rsidR="00036DCF" w:rsidRPr="008A6537" w14:paraId="5DFC7664" w14:textId="77777777" w:rsidTr="0093464E">
        <w:trPr>
          <w:trHeight w:val="748"/>
        </w:trPr>
        <w:tc>
          <w:tcPr>
            <w:tcW w:w="3369" w:type="dxa"/>
            <w:vAlign w:val="center"/>
          </w:tcPr>
          <w:p w14:paraId="6326C251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60F97B4F" w14:textId="2C4E7A6F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Odluka o izvršavanju proračuna za 20</w:t>
            </w:r>
            <w:r w:rsidR="002F4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4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036DCF" w:rsidRPr="008A6537" w14:paraId="71AF6BE7" w14:textId="77777777" w:rsidTr="0093464E">
        <w:trPr>
          <w:trHeight w:val="770"/>
        </w:trPr>
        <w:tc>
          <w:tcPr>
            <w:tcW w:w="3369" w:type="dxa"/>
            <w:vAlign w:val="center"/>
          </w:tcPr>
          <w:p w14:paraId="3956BB5C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Razdoblje savjetovanja</w:t>
            </w:r>
          </w:p>
          <w:p w14:paraId="4F5E9AE1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7B687723" w14:textId="6880EEDE" w:rsidR="00036DCF" w:rsidRPr="008A6537" w:rsidRDefault="004A3DB4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  <w:r w:rsidR="00036DCF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E5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4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6DCF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30.11</w:t>
            </w:r>
            <w:r w:rsidR="00036DCF" w:rsidRPr="008A65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E5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4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6DCF" w:rsidRPr="008A65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36DCF" w:rsidRPr="008A6537" w14:paraId="5C505C50" w14:textId="77777777" w:rsidTr="0093464E">
        <w:trPr>
          <w:trHeight w:val="1514"/>
        </w:trPr>
        <w:tc>
          <w:tcPr>
            <w:tcW w:w="3369" w:type="dxa"/>
            <w:vAlign w:val="center"/>
          </w:tcPr>
          <w:p w14:paraId="71CB7639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Ime/naziv i adresa predstavnika zainteresirane javnosti koja daje svoje mišljenje, primjedbe i prijedloge na predloženi nacrt</w:t>
            </w:r>
          </w:p>
          <w:p w14:paraId="25836BE9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3DCF7F3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7087C56" w14:textId="77777777" w:rsidTr="000C6577">
        <w:trPr>
          <w:trHeight w:val="970"/>
        </w:trPr>
        <w:tc>
          <w:tcPr>
            <w:tcW w:w="3369" w:type="dxa"/>
            <w:vAlign w:val="center"/>
          </w:tcPr>
          <w:p w14:paraId="11F2422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15E0AAE3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2FC8EBCC" w14:textId="77777777" w:rsidTr="000C6577">
        <w:trPr>
          <w:trHeight w:val="1125"/>
        </w:trPr>
        <w:tc>
          <w:tcPr>
            <w:tcW w:w="3369" w:type="dxa"/>
            <w:vAlign w:val="center"/>
          </w:tcPr>
          <w:p w14:paraId="4B96E015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761F749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787C5B9" w14:textId="77777777" w:rsidTr="0093464E">
        <w:trPr>
          <w:trHeight w:val="1310"/>
        </w:trPr>
        <w:tc>
          <w:tcPr>
            <w:tcW w:w="3369" w:type="dxa"/>
            <w:vAlign w:val="center"/>
          </w:tcPr>
          <w:p w14:paraId="4A0ABF42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1958322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8667BCC" w14:textId="77777777" w:rsidTr="0093464E">
        <w:tc>
          <w:tcPr>
            <w:tcW w:w="3369" w:type="dxa"/>
            <w:vAlign w:val="center"/>
          </w:tcPr>
          <w:p w14:paraId="5EB92AB7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5919" w:type="dxa"/>
            <w:vAlign w:val="center"/>
          </w:tcPr>
          <w:p w14:paraId="00A88687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Adresa:</w:t>
            </w:r>
          </w:p>
          <w:p w14:paraId="5C3D869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3F6031E2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036DCF" w:rsidRPr="008A6537" w14:paraId="444EE392" w14:textId="77777777" w:rsidTr="0093464E">
        <w:trPr>
          <w:trHeight w:val="351"/>
        </w:trPr>
        <w:tc>
          <w:tcPr>
            <w:tcW w:w="3369" w:type="dxa"/>
            <w:vAlign w:val="center"/>
          </w:tcPr>
          <w:p w14:paraId="3EA8330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55B9646F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1F2B40F0" w14:textId="77777777" w:rsidTr="0093464E">
        <w:trPr>
          <w:trHeight w:val="727"/>
        </w:trPr>
        <w:tc>
          <w:tcPr>
            <w:tcW w:w="3369" w:type="dxa"/>
            <w:vAlign w:val="center"/>
          </w:tcPr>
          <w:p w14:paraId="217D2B7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59F8218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670B8E" w14:textId="77777777" w:rsidR="00036DCF" w:rsidRPr="008A6537" w:rsidRDefault="00036DCF" w:rsidP="000D08D4">
      <w:pPr>
        <w:jc w:val="center"/>
        <w:rPr>
          <w:rFonts w:ascii="Times New Roman" w:hAnsi="Times New Roman"/>
          <w:sz w:val="24"/>
          <w:szCs w:val="24"/>
        </w:rPr>
      </w:pPr>
    </w:p>
    <w:p w14:paraId="613334A7" w14:textId="77777777" w:rsidR="00036DCF" w:rsidRPr="008A6537" w:rsidRDefault="00036DCF" w:rsidP="000D08D4">
      <w:pPr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 xml:space="preserve">Popunjeni obrazac dostaviti na adresu elektronske pošte: </w:t>
      </w:r>
      <w:hyperlink r:id="rId5" w:history="1">
        <w:r w:rsidRPr="006C136D">
          <w:rPr>
            <w:rStyle w:val="Hyperlink"/>
            <w:rFonts w:ascii="Times New Roman" w:hAnsi="Times New Roman"/>
            <w:sz w:val="24"/>
            <w:szCs w:val="24"/>
          </w:rPr>
          <w:t>ana.cetina@omisalj.hr</w:t>
        </w:r>
      </w:hyperlink>
    </w:p>
    <w:p w14:paraId="0477E45B" w14:textId="77777777" w:rsidR="00036DCF" w:rsidRPr="008A6537" w:rsidRDefault="00036DCF" w:rsidP="000D08D4">
      <w:pPr>
        <w:jc w:val="both"/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>Po završetku savjetovanja, svi pristigli prijedlozi biti će javno dostupni na internetskoj stranici Općine Omišalj. Ukoliko ne želite da Vaši osobni podaci (ime i prezime) budu javno objavljeni, molimo da to jasno istaknete pri slanju obrasca.</w:t>
      </w:r>
    </w:p>
    <w:p w14:paraId="068029F0" w14:textId="77777777" w:rsidR="00036DCF" w:rsidRDefault="00036DCF" w:rsidP="000D08D4">
      <w:pPr>
        <w:jc w:val="both"/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p w14:paraId="7DD59C79" w14:textId="618E7CED" w:rsidR="00036DCF" w:rsidRPr="00EC5CA3" w:rsidRDefault="00036DCF" w:rsidP="003802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657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Zaključno do </w:t>
      </w:r>
      <w:r w:rsidR="009A1989">
        <w:rPr>
          <w:rFonts w:ascii="Times New Roman" w:hAnsi="Times New Roman"/>
          <w:b/>
          <w:sz w:val="24"/>
          <w:szCs w:val="24"/>
          <w:u w:val="single"/>
        </w:rPr>
        <w:t>30. s</w:t>
      </w:r>
      <w:r w:rsidR="00B74C75">
        <w:rPr>
          <w:rFonts w:ascii="Times New Roman" w:hAnsi="Times New Roman"/>
          <w:b/>
          <w:sz w:val="24"/>
          <w:szCs w:val="24"/>
          <w:u w:val="single"/>
        </w:rPr>
        <w:t>t</w:t>
      </w:r>
      <w:r w:rsidR="009A1989">
        <w:rPr>
          <w:rFonts w:ascii="Times New Roman" w:hAnsi="Times New Roman"/>
          <w:b/>
          <w:sz w:val="24"/>
          <w:szCs w:val="24"/>
          <w:u w:val="single"/>
        </w:rPr>
        <w:t>udenog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F1B4E">
        <w:rPr>
          <w:rFonts w:ascii="Times New Roman" w:hAnsi="Times New Roman"/>
          <w:b/>
          <w:sz w:val="24"/>
          <w:szCs w:val="24"/>
          <w:u w:val="single"/>
        </w:rPr>
        <w:t>2</w:t>
      </w:r>
      <w:r w:rsidR="007205C0">
        <w:rPr>
          <w:rFonts w:ascii="Times New Roman" w:hAnsi="Times New Roman"/>
          <w:b/>
          <w:sz w:val="24"/>
          <w:szCs w:val="24"/>
          <w:u w:val="single"/>
        </w:rPr>
        <w:t>3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>. godine</w:t>
      </w:r>
    </w:p>
    <w:sectPr w:rsidR="00036DCF" w:rsidRPr="00EC5CA3" w:rsidSect="006724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44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96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0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6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E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5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C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40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484888">
    <w:abstractNumId w:val="9"/>
  </w:num>
  <w:num w:numId="2" w16cid:durableId="115486635">
    <w:abstractNumId w:val="7"/>
  </w:num>
  <w:num w:numId="3" w16cid:durableId="1031960036">
    <w:abstractNumId w:val="6"/>
  </w:num>
  <w:num w:numId="4" w16cid:durableId="1182939015">
    <w:abstractNumId w:val="5"/>
  </w:num>
  <w:num w:numId="5" w16cid:durableId="345138286">
    <w:abstractNumId w:val="4"/>
  </w:num>
  <w:num w:numId="6" w16cid:durableId="1831601651">
    <w:abstractNumId w:val="8"/>
  </w:num>
  <w:num w:numId="7" w16cid:durableId="523327541">
    <w:abstractNumId w:val="3"/>
  </w:num>
  <w:num w:numId="8" w16cid:durableId="971406104">
    <w:abstractNumId w:val="2"/>
  </w:num>
  <w:num w:numId="9" w16cid:durableId="787435389">
    <w:abstractNumId w:val="1"/>
  </w:num>
  <w:num w:numId="10" w16cid:durableId="16845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C"/>
    <w:rsid w:val="00036DCF"/>
    <w:rsid w:val="000A19F2"/>
    <w:rsid w:val="000C6577"/>
    <w:rsid w:val="000D08D4"/>
    <w:rsid w:val="000E58BB"/>
    <w:rsid w:val="0013210C"/>
    <w:rsid w:val="00143313"/>
    <w:rsid w:val="0014651C"/>
    <w:rsid w:val="00147FFC"/>
    <w:rsid w:val="00156458"/>
    <w:rsid w:val="00206623"/>
    <w:rsid w:val="0020689F"/>
    <w:rsid w:val="0023600D"/>
    <w:rsid w:val="00253937"/>
    <w:rsid w:val="002908B7"/>
    <w:rsid w:val="002952AA"/>
    <w:rsid w:val="002D46F7"/>
    <w:rsid w:val="002F4AEB"/>
    <w:rsid w:val="00307DB8"/>
    <w:rsid w:val="003279E4"/>
    <w:rsid w:val="00343148"/>
    <w:rsid w:val="00380219"/>
    <w:rsid w:val="003D5B6C"/>
    <w:rsid w:val="00410A92"/>
    <w:rsid w:val="004344F6"/>
    <w:rsid w:val="004A3DB4"/>
    <w:rsid w:val="005126F9"/>
    <w:rsid w:val="005B5942"/>
    <w:rsid w:val="005B7C13"/>
    <w:rsid w:val="005E41C1"/>
    <w:rsid w:val="005F42B4"/>
    <w:rsid w:val="00607EE0"/>
    <w:rsid w:val="0061609E"/>
    <w:rsid w:val="0067242B"/>
    <w:rsid w:val="00692DDD"/>
    <w:rsid w:val="006A7E2D"/>
    <w:rsid w:val="006C136D"/>
    <w:rsid w:val="006E3A8D"/>
    <w:rsid w:val="007071D8"/>
    <w:rsid w:val="007205C0"/>
    <w:rsid w:val="007334F9"/>
    <w:rsid w:val="00757FAA"/>
    <w:rsid w:val="007A774C"/>
    <w:rsid w:val="007E3765"/>
    <w:rsid w:val="007F1B4E"/>
    <w:rsid w:val="00811DB1"/>
    <w:rsid w:val="0085483A"/>
    <w:rsid w:val="008964C8"/>
    <w:rsid w:val="008A6537"/>
    <w:rsid w:val="008C1C23"/>
    <w:rsid w:val="008E51D9"/>
    <w:rsid w:val="008F3A59"/>
    <w:rsid w:val="0093464E"/>
    <w:rsid w:val="009A1989"/>
    <w:rsid w:val="009B298A"/>
    <w:rsid w:val="009D719F"/>
    <w:rsid w:val="00A036F1"/>
    <w:rsid w:val="00A731EC"/>
    <w:rsid w:val="00AB2A72"/>
    <w:rsid w:val="00AB6C62"/>
    <w:rsid w:val="00B01EF4"/>
    <w:rsid w:val="00B02CFF"/>
    <w:rsid w:val="00B74C75"/>
    <w:rsid w:val="00B90F90"/>
    <w:rsid w:val="00BF50A5"/>
    <w:rsid w:val="00C943EB"/>
    <w:rsid w:val="00CD0EAC"/>
    <w:rsid w:val="00D02B42"/>
    <w:rsid w:val="00D115BB"/>
    <w:rsid w:val="00D22EA5"/>
    <w:rsid w:val="00D53614"/>
    <w:rsid w:val="00D77C88"/>
    <w:rsid w:val="00D90874"/>
    <w:rsid w:val="00DF29AC"/>
    <w:rsid w:val="00DF3386"/>
    <w:rsid w:val="00E12023"/>
    <w:rsid w:val="00E718FC"/>
    <w:rsid w:val="00EB48CD"/>
    <w:rsid w:val="00EC5CA3"/>
    <w:rsid w:val="00EE5BA3"/>
    <w:rsid w:val="00F65E21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96BA"/>
  <w15:docId w15:val="{66EBB7C6-B650-4E32-8DC0-6BAA5DD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3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Antonija Štiglić</dc:creator>
  <cp:keywords/>
  <dc:description/>
  <cp:lastModifiedBy>Općina Omisalj</cp:lastModifiedBy>
  <cp:revision>22</cp:revision>
  <cp:lastPrinted>2017-10-17T12:25:00Z</cp:lastPrinted>
  <dcterms:created xsi:type="dcterms:W3CDTF">2018-11-14T10:37:00Z</dcterms:created>
  <dcterms:modified xsi:type="dcterms:W3CDTF">2023-10-30T12:20:00Z</dcterms:modified>
</cp:coreProperties>
</file>